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C2BB6" w14:textId="77777777" w:rsidR="00E220C6" w:rsidRDefault="00E220C6" w:rsidP="00E220C6">
      <w:pPr>
        <w:spacing w:after="0" w:line="240" w:lineRule="auto"/>
        <w:jc w:val="center"/>
        <w:outlineLvl w:val="0"/>
        <w:rPr>
          <w:rFonts w:ascii="Century Gothic" w:hAnsi="Century Gothic" w:cstheme="minorHAnsi"/>
          <w:b/>
          <w:bCs/>
        </w:rPr>
      </w:pPr>
      <w:r w:rsidRPr="00E220C6">
        <w:rPr>
          <w:rFonts w:ascii="Century Gothic" w:hAnsi="Century Gothic" w:cstheme="minorHAnsi"/>
          <w:b/>
          <w:bCs/>
        </w:rPr>
        <w:t>FORMULARZ ZGŁOSZENIOWY</w:t>
      </w:r>
    </w:p>
    <w:p w14:paraId="64E79EED" w14:textId="32A5BD62" w:rsidR="002852EC" w:rsidRPr="00E220C6" w:rsidRDefault="00E220C6" w:rsidP="00E220C6">
      <w:pPr>
        <w:spacing w:after="0" w:line="240" w:lineRule="auto"/>
        <w:jc w:val="center"/>
        <w:outlineLvl w:val="0"/>
        <w:rPr>
          <w:rFonts w:ascii="Century Gothic" w:hAnsi="Century Gothic" w:cstheme="minorHAnsi"/>
          <w:b/>
          <w:bCs/>
        </w:rPr>
      </w:pPr>
      <w:r w:rsidRPr="00E220C6">
        <w:rPr>
          <w:rFonts w:ascii="Century Gothic" w:hAnsi="Century Gothic" w:cstheme="minorHAnsi"/>
          <w:b/>
          <w:bCs/>
        </w:rPr>
        <w:t>KONKURS STUDENCKIE KOŁA NAUKOWE TWORZĄ INNOWACJE 2025</w:t>
      </w:r>
    </w:p>
    <w:tbl>
      <w:tblPr>
        <w:tblpPr w:leftFromText="141" w:rightFromText="141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4758"/>
        <w:gridCol w:w="1837"/>
        <w:gridCol w:w="68"/>
        <w:gridCol w:w="1905"/>
      </w:tblGrid>
      <w:tr w:rsidR="00882783" w:rsidRPr="00E446C9" w14:paraId="13B7C11E" w14:textId="77777777" w:rsidTr="00E220C6">
        <w:trPr>
          <w:trHeight w:val="377"/>
        </w:trPr>
        <w:tc>
          <w:tcPr>
            <w:tcW w:w="0" w:type="auto"/>
          </w:tcPr>
          <w:p w14:paraId="4E1B3A83" w14:textId="5F31B851" w:rsidR="00882783" w:rsidRPr="00E446C9" w:rsidRDefault="00882783" w:rsidP="00D71662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1.</w:t>
            </w:r>
          </w:p>
        </w:tc>
        <w:tc>
          <w:tcPr>
            <w:tcW w:w="4758" w:type="dxa"/>
          </w:tcPr>
          <w:p w14:paraId="3D4C074E" w14:textId="696E78C0" w:rsidR="00882783" w:rsidRPr="00E446C9" w:rsidRDefault="00882783" w:rsidP="00D71662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Roboczy tytuł projektu</w:t>
            </w:r>
          </w:p>
        </w:tc>
        <w:tc>
          <w:tcPr>
            <w:tcW w:w="3810" w:type="dxa"/>
            <w:gridSpan w:val="3"/>
          </w:tcPr>
          <w:p w14:paraId="28C11E65" w14:textId="77777777" w:rsidR="00882783" w:rsidRPr="00E446C9" w:rsidRDefault="00882783" w:rsidP="00D71662">
            <w:pPr>
              <w:spacing w:before="60" w:after="60" w:line="240" w:lineRule="auto"/>
              <w:rPr>
                <w:rFonts w:ascii="Century Gothic" w:hAnsi="Century Gothic" w:cstheme="minorHAnsi"/>
              </w:rPr>
            </w:pPr>
          </w:p>
        </w:tc>
      </w:tr>
      <w:tr w:rsidR="00882783" w:rsidRPr="00E446C9" w14:paraId="38E32DD3" w14:textId="77777777" w:rsidTr="00E220C6">
        <w:trPr>
          <w:trHeight w:val="583"/>
        </w:trPr>
        <w:tc>
          <w:tcPr>
            <w:tcW w:w="0" w:type="auto"/>
          </w:tcPr>
          <w:p w14:paraId="40CB4171" w14:textId="6657C3D1" w:rsidR="00882783" w:rsidRPr="00E446C9" w:rsidRDefault="00882783" w:rsidP="00D71662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2.</w:t>
            </w:r>
          </w:p>
        </w:tc>
        <w:tc>
          <w:tcPr>
            <w:tcW w:w="4758" w:type="dxa"/>
          </w:tcPr>
          <w:p w14:paraId="0B7846C3" w14:textId="2E675344" w:rsidR="00882783" w:rsidRPr="00E446C9" w:rsidRDefault="00882783" w:rsidP="00752482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 xml:space="preserve">Osoba zgłaszająca koncepcję projektu </w:t>
            </w:r>
            <w:r w:rsidRPr="00E446C9">
              <w:rPr>
                <w:rFonts w:ascii="Century Gothic" w:hAnsi="Century Gothic" w:cstheme="minorHAnsi"/>
                <w:sz w:val="20"/>
                <w:szCs w:val="20"/>
              </w:rPr>
              <w:br/>
              <w:t>(imię, nazwisko, stopień, tytuł, dane kontaktowe – nr</w:t>
            </w:r>
            <w:r w:rsidR="00752482" w:rsidRPr="00E446C9">
              <w:rPr>
                <w:rFonts w:ascii="Century Gothic" w:hAnsi="Century Gothic" w:cstheme="minorHAnsi"/>
                <w:sz w:val="20"/>
                <w:szCs w:val="20"/>
              </w:rPr>
              <w:t> </w:t>
            </w:r>
            <w:r w:rsidRPr="00E446C9">
              <w:rPr>
                <w:rFonts w:ascii="Century Gothic" w:hAnsi="Century Gothic" w:cstheme="minorHAnsi"/>
                <w:sz w:val="20"/>
                <w:szCs w:val="20"/>
              </w:rPr>
              <w:t>tel., e-mail)</w:t>
            </w:r>
          </w:p>
        </w:tc>
        <w:tc>
          <w:tcPr>
            <w:tcW w:w="3810" w:type="dxa"/>
            <w:gridSpan w:val="3"/>
          </w:tcPr>
          <w:p w14:paraId="203F566C" w14:textId="77777777" w:rsidR="00882783" w:rsidRPr="00E446C9" w:rsidRDefault="00882783" w:rsidP="00D71662">
            <w:pPr>
              <w:spacing w:before="60" w:after="60" w:line="240" w:lineRule="auto"/>
              <w:rPr>
                <w:rFonts w:ascii="Century Gothic" w:hAnsi="Century Gothic" w:cstheme="minorHAnsi"/>
              </w:rPr>
            </w:pPr>
          </w:p>
        </w:tc>
      </w:tr>
      <w:tr w:rsidR="00212D83" w:rsidRPr="00E446C9" w14:paraId="14CBFC5A" w14:textId="77777777" w:rsidTr="00E220C6">
        <w:trPr>
          <w:trHeight w:val="583"/>
        </w:trPr>
        <w:tc>
          <w:tcPr>
            <w:tcW w:w="0" w:type="auto"/>
          </w:tcPr>
          <w:p w14:paraId="344E92DB" w14:textId="642FF852" w:rsidR="00212D83" w:rsidRPr="00E446C9" w:rsidRDefault="00212D83" w:rsidP="00D71662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 xml:space="preserve">3. </w:t>
            </w:r>
          </w:p>
        </w:tc>
        <w:tc>
          <w:tcPr>
            <w:tcW w:w="4758" w:type="dxa"/>
          </w:tcPr>
          <w:p w14:paraId="4564AE48" w14:textId="4DAA18DF" w:rsidR="00212D83" w:rsidRPr="00E446C9" w:rsidRDefault="006136E3" w:rsidP="00752482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Nazwa koła naukowego</w:t>
            </w:r>
          </w:p>
        </w:tc>
        <w:tc>
          <w:tcPr>
            <w:tcW w:w="3810" w:type="dxa"/>
            <w:gridSpan w:val="3"/>
          </w:tcPr>
          <w:p w14:paraId="427EC803" w14:textId="77777777" w:rsidR="00212D83" w:rsidRPr="00E446C9" w:rsidRDefault="00212D83" w:rsidP="00D71662">
            <w:pPr>
              <w:spacing w:before="60" w:after="60" w:line="240" w:lineRule="auto"/>
              <w:rPr>
                <w:rFonts w:ascii="Century Gothic" w:hAnsi="Century Gothic" w:cstheme="minorHAnsi"/>
              </w:rPr>
            </w:pPr>
          </w:p>
        </w:tc>
      </w:tr>
      <w:tr w:rsidR="00212D83" w:rsidRPr="00E446C9" w14:paraId="2357E2A4" w14:textId="77777777" w:rsidTr="00E220C6">
        <w:trPr>
          <w:trHeight w:val="377"/>
        </w:trPr>
        <w:tc>
          <w:tcPr>
            <w:tcW w:w="0" w:type="auto"/>
          </w:tcPr>
          <w:p w14:paraId="5D56FBDF" w14:textId="35511FA0" w:rsidR="00212D83" w:rsidRPr="00E446C9" w:rsidRDefault="00212D83" w:rsidP="00212D83">
            <w:pPr>
              <w:spacing w:before="60" w:after="60" w:line="240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4.</w:t>
            </w:r>
          </w:p>
        </w:tc>
        <w:tc>
          <w:tcPr>
            <w:tcW w:w="4758" w:type="dxa"/>
          </w:tcPr>
          <w:p w14:paraId="7E61C127" w14:textId="2CDF4DEA" w:rsidR="00212D83" w:rsidRPr="00E446C9" w:rsidRDefault="006136E3" w:rsidP="00212D83">
            <w:pPr>
              <w:spacing w:before="60" w:after="60" w:line="240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Opiekun koła naukowego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br/>
            </w:r>
            <w:r w:rsidRPr="00E446C9">
              <w:rPr>
                <w:rFonts w:ascii="Century Gothic" w:hAnsi="Century Gothic" w:cstheme="minorHAnsi"/>
                <w:sz w:val="20"/>
                <w:szCs w:val="20"/>
              </w:rPr>
              <w:t>imię, nazwisko, stopień, tytuł, e-mail)</w:t>
            </w:r>
            <w:r w:rsidR="00212D83" w:rsidRPr="00E446C9">
              <w:rPr>
                <w:rFonts w:ascii="Century Gothic" w:hAnsi="Century Gothic" w:cstheme="minorHAnsi"/>
                <w:sz w:val="20"/>
                <w:szCs w:val="20"/>
              </w:rPr>
              <w:t>)</w:t>
            </w:r>
          </w:p>
        </w:tc>
        <w:tc>
          <w:tcPr>
            <w:tcW w:w="3810" w:type="dxa"/>
            <w:gridSpan w:val="3"/>
          </w:tcPr>
          <w:p w14:paraId="073BFCA4" w14:textId="77777777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</w:rPr>
            </w:pPr>
          </w:p>
        </w:tc>
      </w:tr>
      <w:tr w:rsidR="00212D83" w:rsidRPr="00E446C9" w14:paraId="6E52751F" w14:textId="77777777" w:rsidTr="00E220C6">
        <w:trPr>
          <w:trHeight w:val="420"/>
        </w:trPr>
        <w:tc>
          <w:tcPr>
            <w:tcW w:w="0" w:type="auto"/>
          </w:tcPr>
          <w:p w14:paraId="0313DCFB" w14:textId="4D4E37DF" w:rsidR="00212D83" w:rsidRPr="00E446C9" w:rsidRDefault="00212D83" w:rsidP="00212D83">
            <w:pPr>
              <w:spacing w:before="60" w:after="60" w:line="240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5.</w:t>
            </w:r>
          </w:p>
        </w:tc>
        <w:tc>
          <w:tcPr>
            <w:tcW w:w="4758" w:type="dxa"/>
          </w:tcPr>
          <w:p w14:paraId="7D9E76DB" w14:textId="286B49B8" w:rsidR="00212D83" w:rsidRPr="00E446C9" w:rsidRDefault="006136E3" w:rsidP="00212D83">
            <w:pPr>
              <w:spacing w:before="60" w:after="60" w:line="240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Jednostka GUMed przewidziana do realizacji projektu (np. wydział, katedra, klinika, zakład)</w:t>
            </w:r>
          </w:p>
        </w:tc>
        <w:tc>
          <w:tcPr>
            <w:tcW w:w="3810" w:type="dxa"/>
            <w:gridSpan w:val="3"/>
          </w:tcPr>
          <w:p w14:paraId="4342A220" w14:textId="77777777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</w:rPr>
            </w:pPr>
          </w:p>
        </w:tc>
      </w:tr>
      <w:tr w:rsidR="00E220C6" w:rsidRPr="00E446C9" w14:paraId="34916B0B" w14:textId="77777777" w:rsidTr="00326B54">
        <w:trPr>
          <w:trHeight w:val="330"/>
        </w:trPr>
        <w:tc>
          <w:tcPr>
            <w:tcW w:w="0" w:type="auto"/>
            <w:shd w:val="clear" w:color="auto" w:fill="F7CAAC" w:themeFill="accent2" w:themeFillTint="66"/>
          </w:tcPr>
          <w:p w14:paraId="4CA7C83D" w14:textId="54B64D3E" w:rsidR="00E220C6" w:rsidRPr="00E446C9" w:rsidRDefault="00E220C6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6.</w:t>
            </w:r>
          </w:p>
        </w:tc>
        <w:tc>
          <w:tcPr>
            <w:tcW w:w="4758" w:type="dxa"/>
            <w:shd w:val="clear" w:color="auto" w:fill="F7CAAC" w:themeFill="accent2" w:themeFillTint="66"/>
          </w:tcPr>
          <w:p w14:paraId="5BB99F08" w14:textId="3AFEA829" w:rsidR="00E220C6" w:rsidRPr="00E446C9" w:rsidRDefault="00E220C6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Koło</w:t>
            </w:r>
            <w:r w:rsidRPr="00E220C6">
              <w:rPr>
                <w:rFonts w:ascii="Century Gothic" w:hAnsi="Century Gothic" w:cstheme="minorHAnsi"/>
                <w:sz w:val="20"/>
                <w:szCs w:val="20"/>
              </w:rPr>
              <w:t xml:space="preserve"> naukow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e</w:t>
            </w:r>
            <w:r w:rsidRPr="00E220C6">
              <w:rPr>
                <w:rFonts w:ascii="Century Gothic" w:hAnsi="Century Gothic" w:cstheme="minorHAnsi"/>
                <w:sz w:val="20"/>
                <w:szCs w:val="20"/>
              </w:rPr>
              <w:t xml:space="preserve"> uczestniczył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o</w:t>
            </w:r>
            <w:r w:rsidRPr="00E220C6">
              <w:rPr>
                <w:rFonts w:ascii="Century Gothic" w:hAnsi="Century Gothic" w:cstheme="minorHAnsi"/>
                <w:sz w:val="20"/>
                <w:szCs w:val="20"/>
              </w:rPr>
              <w:t xml:space="preserve"> w organizowanych na arenie międzynarodowej konkursach o tematyce badawczej lub naukowo-technicznej, do udziału w których są zapraszane koła naukowe działające w uczelniach</w:t>
            </w:r>
            <w:r w:rsidR="00326B54">
              <w:rPr>
                <w:rFonts w:ascii="Century Gothic" w:hAnsi="Century Gothic" w:cstheme="minorHAnsi"/>
                <w:sz w:val="20"/>
                <w:szCs w:val="20"/>
              </w:rPr>
              <w:t xml:space="preserve"> w okresie IX 2023-IX 2025</w:t>
            </w:r>
          </w:p>
        </w:tc>
        <w:tc>
          <w:tcPr>
            <w:tcW w:w="1905" w:type="dxa"/>
            <w:gridSpan w:val="2"/>
            <w:shd w:val="clear" w:color="auto" w:fill="F7CAAC" w:themeFill="accent2" w:themeFillTint="66"/>
            <w:vAlign w:val="center"/>
          </w:tcPr>
          <w:p w14:paraId="13C8664C" w14:textId="4EEF3F97" w:rsidR="00E220C6" w:rsidRPr="00E446C9" w:rsidRDefault="00326B54" w:rsidP="00326B54">
            <w:pPr>
              <w:spacing w:before="60" w:after="60" w:line="240" w:lineRule="auto"/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TAK</w:t>
            </w:r>
          </w:p>
        </w:tc>
        <w:tc>
          <w:tcPr>
            <w:tcW w:w="1905" w:type="dxa"/>
            <w:shd w:val="clear" w:color="auto" w:fill="F7CAAC" w:themeFill="accent2" w:themeFillTint="66"/>
            <w:vAlign w:val="center"/>
          </w:tcPr>
          <w:p w14:paraId="7B16CBB2" w14:textId="75F937EA" w:rsidR="00E220C6" w:rsidRPr="00E446C9" w:rsidRDefault="00326B54" w:rsidP="00326B54">
            <w:pPr>
              <w:spacing w:before="60" w:after="60" w:line="240" w:lineRule="auto"/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NIE</w:t>
            </w:r>
          </w:p>
        </w:tc>
      </w:tr>
      <w:tr w:rsidR="00212D83" w:rsidRPr="00E446C9" w14:paraId="4D507504" w14:textId="77777777" w:rsidTr="00E220C6">
        <w:trPr>
          <w:trHeight w:val="656"/>
        </w:trPr>
        <w:tc>
          <w:tcPr>
            <w:tcW w:w="0" w:type="auto"/>
          </w:tcPr>
          <w:p w14:paraId="5D1C0EE2" w14:textId="4B75E80E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7.</w:t>
            </w:r>
          </w:p>
        </w:tc>
        <w:tc>
          <w:tcPr>
            <w:tcW w:w="4758" w:type="dxa"/>
          </w:tcPr>
          <w:p w14:paraId="6C641BBF" w14:textId="39F77AB8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Nazwa Programu/ konkursu/ instrumentu finansowego, do którego zostanie złożony wniosek projektowy</w:t>
            </w:r>
          </w:p>
        </w:tc>
        <w:tc>
          <w:tcPr>
            <w:tcW w:w="3810" w:type="dxa"/>
            <w:gridSpan w:val="3"/>
          </w:tcPr>
          <w:p w14:paraId="57896765" w14:textId="60B93785" w:rsidR="00212D83" w:rsidRPr="00E446C9" w:rsidRDefault="00326B54" w:rsidP="00212D83">
            <w:pPr>
              <w:spacing w:before="60" w:after="60" w:line="240" w:lineRule="auto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Studenckie koła naukowe tworzą innowacje</w:t>
            </w:r>
          </w:p>
        </w:tc>
      </w:tr>
      <w:tr w:rsidR="00212D83" w:rsidRPr="00E446C9" w14:paraId="35B9FE7E" w14:textId="77777777" w:rsidTr="00E220C6">
        <w:trPr>
          <w:trHeight w:val="356"/>
        </w:trPr>
        <w:tc>
          <w:tcPr>
            <w:tcW w:w="0" w:type="auto"/>
          </w:tcPr>
          <w:p w14:paraId="1BFB6D04" w14:textId="0DC6CC5B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8.</w:t>
            </w:r>
          </w:p>
        </w:tc>
        <w:tc>
          <w:tcPr>
            <w:tcW w:w="4758" w:type="dxa"/>
          </w:tcPr>
          <w:p w14:paraId="171F671F" w14:textId="3BBEA637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Termin zamknięcia naboru wniosków</w:t>
            </w:r>
          </w:p>
        </w:tc>
        <w:tc>
          <w:tcPr>
            <w:tcW w:w="3810" w:type="dxa"/>
            <w:gridSpan w:val="3"/>
          </w:tcPr>
          <w:p w14:paraId="2AC3D473" w14:textId="201092B4" w:rsidR="00212D83" w:rsidRPr="00E446C9" w:rsidRDefault="00326B54" w:rsidP="00326B54">
            <w:pPr>
              <w:spacing w:before="60" w:after="60" w:line="240" w:lineRule="auto"/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28.10.2025 (godzina 16.00)</w:t>
            </w:r>
          </w:p>
        </w:tc>
      </w:tr>
      <w:tr w:rsidR="00212D83" w:rsidRPr="00E446C9" w14:paraId="0C574452" w14:textId="77777777" w:rsidTr="00E220C6">
        <w:trPr>
          <w:trHeight w:val="456"/>
        </w:trPr>
        <w:tc>
          <w:tcPr>
            <w:tcW w:w="0" w:type="auto"/>
          </w:tcPr>
          <w:p w14:paraId="5EDF10F4" w14:textId="2764F538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9.</w:t>
            </w:r>
          </w:p>
        </w:tc>
        <w:tc>
          <w:tcPr>
            <w:tcW w:w="4758" w:type="dxa"/>
          </w:tcPr>
          <w:p w14:paraId="2E9A56A7" w14:textId="481E029C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Planowany okres realizacji projektu</w:t>
            </w:r>
          </w:p>
        </w:tc>
        <w:tc>
          <w:tcPr>
            <w:tcW w:w="3810" w:type="dxa"/>
            <w:gridSpan w:val="3"/>
            <w:vAlign w:val="center"/>
          </w:tcPr>
          <w:p w14:paraId="4A49CD56" w14:textId="32B76465" w:rsidR="00212D83" w:rsidRPr="00E446C9" w:rsidRDefault="00326B54" w:rsidP="00212D83">
            <w:pPr>
              <w:spacing w:before="60" w:after="60" w:line="240" w:lineRule="auto"/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12 miesięcy</w:t>
            </w:r>
          </w:p>
        </w:tc>
      </w:tr>
      <w:tr w:rsidR="00212D83" w:rsidRPr="00E446C9" w14:paraId="6EB9A6F4" w14:textId="77777777" w:rsidTr="00E220C6">
        <w:trPr>
          <w:trHeight w:val="547"/>
        </w:trPr>
        <w:tc>
          <w:tcPr>
            <w:tcW w:w="0" w:type="auto"/>
          </w:tcPr>
          <w:p w14:paraId="511B69F8" w14:textId="5661F694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10.</w:t>
            </w:r>
          </w:p>
        </w:tc>
        <w:tc>
          <w:tcPr>
            <w:tcW w:w="4758" w:type="dxa"/>
          </w:tcPr>
          <w:p w14:paraId="23BD3B24" w14:textId="2B7CE07E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Czy przed złożeniem wniosku projekt wymaga zawarcia umowy konsorcjum/ umowy o współpracy?</w:t>
            </w:r>
          </w:p>
        </w:tc>
        <w:tc>
          <w:tcPr>
            <w:tcW w:w="1837" w:type="dxa"/>
            <w:vAlign w:val="center"/>
          </w:tcPr>
          <w:p w14:paraId="6ACE2E82" w14:textId="64058DA7" w:rsidR="00212D83" w:rsidRPr="00E446C9" w:rsidRDefault="00212D83" w:rsidP="00212D83">
            <w:pPr>
              <w:spacing w:before="60" w:after="60" w:line="240" w:lineRule="auto"/>
              <w:jc w:val="center"/>
              <w:rPr>
                <w:rFonts w:ascii="Century Gothic" w:hAnsi="Century Gothic" w:cstheme="minorHAnsi"/>
              </w:rPr>
            </w:pPr>
            <w:r w:rsidRPr="00E446C9">
              <w:rPr>
                <w:rFonts w:ascii="Century Gothic" w:hAnsi="Century Gothic" w:cstheme="minorHAnsi"/>
              </w:rPr>
              <w:t>TAK</w:t>
            </w:r>
          </w:p>
        </w:tc>
        <w:tc>
          <w:tcPr>
            <w:tcW w:w="1973" w:type="dxa"/>
            <w:gridSpan w:val="2"/>
            <w:vAlign w:val="center"/>
          </w:tcPr>
          <w:p w14:paraId="2D92AB12" w14:textId="3EA01EE8" w:rsidR="00212D83" w:rsidRPr="00E446C9" w:rsidRDefault="00212D83" w:rsidP="00212D83">
            <w:pPr>
              <w:spacing w:before="60" w:after="60" w:line="240" w:lineRule="auto"/>
              <w:jc w:val="center"/>
              <w:rPr>
                <w:rFonts w:ascii="Century Gothic" w:hAnsi="Century Gothic" w:cstheme="minorHAnsi"/>
              </w:rPr>
            </w:pPr>
            <w:r w:rsidRPr="00E446C9">
              <w:rPr>
                <w:rFonts w:ascii="Century Gothic" w:hAnsi="Century Gothic" w:cstheme="minorHAnsi"/>
              </w:rPr>
              <w:t>NIE</w:t>
            </w:r>
          </w:p>
        </w:tc>
      </w:tr>
      <w:tr w:rsidR="00212D83" w:rsidRPr="00E446C9" w14:paraId="18EC2817" w14:textId="77777777" w:rsidTr="00E220C6">
        <w:trPr>
          <w:trHeight w:val="358"/>
        </w:trPr>
        <w:tc>
          <w:tcPr>
            <w:tcW w:w="0" w:type="auto"/>
          </w:tcPr>
          <w:p w14:paraId="70035AA2" w14:textId="5C83598B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11.</w:t>
            </w:r>
          </w:p>
        </w:tc>
        <w:tc>
          <w:tcPr>
            <w:tcW w:w="4758" w:type="dxa"/>
          </w:tcPr>
          <w:p w14:paraId="241B4ECB" w14:textId="47324EBC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 xml:space="preserve">Czy projekt wymaga wkładu </w:t>
            </w:r>
            <w:proofErr w:type="gramStart"/>
            <w:r w:rsidRPr="00E446C9">
              <w:rPr>
                <w:rFonts w:ascii="Century Gothic" w:hAnsi="Century Gothic" w:cstheme="minorHAnsi"/>
                <w:sz w:val="20"/>
                <w:szCs w:val="20"/>
              </w:rPr>
              <w:t>własnego ?</w:t>
            </w:r>
            <w:proofErr w:type="gramEnd"/>
          </w:p>
        </w:tc>
        <w:tc>
          <w:tcPr>
            <w:tcW w:w="1837" w:type="dxa"/>
            <w:vAlign w:val="center"/>
          </w:tcPr>
          <w:p w14:paraId="46AA83FC" w14:textId="77777777" w:rsidR="00212D83" w:rsidRPr="00E446C9" w:rsidRDefault="00212D83" w:rsidP="00212D83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E446C9">
              <w:rPr>
                <w:rFonts w:ascii="Century Gothic" w:hAnsi="Century Gothic" w:cstheme="minorHAnsi"/>
              </w:rPr>
              <w:t>TAK</w:t>
            </w:r>
          </w:p>
        </w:tc>
        <w:tc>
          <w:tcPr>
            <w:tcW w:w="1973" w:type="dxa"/>
            <w:gridSpan w:val="2"/>
            <w:vAlign w:val="center"/>
          </w:tcPr>
          <w:p w14:paraId="169623E8" w14:textId="67A9EC75" w:rsidR="00212D83" w:rsidRPr="00E446C9" w:rsidRDefault="00212D83" w:rsidP="00212D83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E446C9">
              <w:rPr>
                <w:rFonts w:ascii="Century Gothic" w:hAnsi="Century Gothic" w:cstheme="minorHAnsi"/>
              </w:rPr>
              <w:t>NIE</w:t>
            </w:r>
          </w:p>
        </w:tc>
      </w:tr>
      <w:tr w:rsidR="00212D83" w:rsidRPr="00E446C9" w14:paraId="4080B137" w14:textId="33C8B9C3" w:rsidTr="00E220C6">
        <w:trPr>
          <w:trHeight w:val="330"/>
        </w:trPr>
        <w:tc>
          <w:tcPr>
            <w:tcW w:w="0" w:type="auto"/>
          </w:tcPr>
          <w:p w14:paraId="23009CAD" w14:textId="7C30272F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12.</w:t>
            </w:r>
          </w:p>
        </w:tc>
        <w:tc>
          <w:tcPr>
            <w:tcW w:w="4758" w:type="dxa"/>
          </w:tcPr>
          <w:p w14:paraId="30A591EC" w14:textId="7921DBF7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Czy zakłada koszty niekwalifikowalne?</w:t>
            </w:r>
          </w:p>
        </w:tc>
        <w:tc>
          <w:tcPr>
            <w:tcW w:w="1837" w:type="dxa"/>
            <w:vAlign w:val="center"/>
          </w:tcPr>
          <w:p w14:paraId="5ADBE22D" w14:textId="3D8B6FBC" w:rsidR="00212D83" w:rsidRPr="00E446C9" w:rsidRDefault="00212D83" w:rsidP="00212D83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E446C9">
              <w:rPr>
                <w:rFonts w:ascii="Century Gothic" w:hAnsi="Century Gothic" w:cstheme="minorHAnsi"/>
              </w:rPr>
              <w:t>TAK</w:t>
            </w:r>
          </w:p>
        </w:tc>
        <w:tc>
          <w:tcPr>
            <w:tcW w:w="1973" w:type="dxa"/>
            <w:gridSpan w:val="2"/>
            <w:vAlign w:val="center"/>
          </w:tcPr>
          <w:p w14:paraId="368B4462" w14:textId="2C9899EA" w:rsidR="00212D83" w:rsidRPr="00E446C9" w:rsidRDefault="00212D83" w:rsidP="00212D83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E446C9">
              <w:rPr>
                <w:rFonts w:ascii="Century Gothic" w:hAnsi="Century Gothic" w:cstheme="minorHAnsi"/>
              </w:rPr>
              <w:t>NIE</w:t>
            </w:r>
          </w:p>
        </w:tc>
      </w:tr>
      <w:tr w:rsidR="00212D83" w:rsidRPr="00E446C9" w14:paraId="13108227" w14:textId="77777777" w:rsidTr="00E220C6">
        <w:trPr>
          <w:trHeight w:val="435"/>
        </w:trPr>
        <w:tc>
          <w:tcPr>
            <w:tcW w:w="0" w:type="auto"/>
          </w:tcPr>
          <w:p w14:paraId="0D441AFF" w14:textId="0F9E75F2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13.</w:t>
            </w:r>
          </w:p>
        </w:tc>
        <w:tc>
          <w:tcPr>
            <w:tcW w:w="4758" w:type="dxa"/>
          </w:tcPr>
          <w:p w14:paraId="6C6362E8" w14:textId="61FEF684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Czy niezbędne jest pokrywanie kosztów trwałości projektu?</w:t>
            </w:r>
          </w:p>
        </w:tc>
        <w:tc>
          <w:tcPr>
            <w:tcW w:w="1837" w:type="dxa"/>
            <w:vAlign w:val="center"/>
          </w:tcPr>
          <w:p w14:paraId="3BD6611B" w14:textId="44602914" w:rsidR="00212D83" w:rsidRPr="00E446C9" w:rsidRDefault="00212D83" w:rsidP="00212D83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E446C9">
              <w:rPr>
                <w:rFonts w:ascii="Century Gothic" w:hAnsi="Century Gothic" w:cstheme="minorHAnsi"/>
              </w:rPr>
              <w:t>TAK</w:t>
            </w:r>
          </w:p>
        </w:tc>
        <w:tc>
          <w:tcPr>
            <w:tcW w:w="1973" w:type="dxa"/>
            <w:gridSpan w:val="2"/>
            <w:vAlign w:val="center"/>
          </w:tcPr>
          <w:p w14:paraId="2A582858" w14:textId="12C25058" w:rsidR="00212D83" w:rsidRPr="00E446C9" w:rsidRDefault="00212D83" w:rsidP="00212D83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E446C9">
              <w:rPr>
                <w:rFonts w:ascii="Century Gothic" w:hAnsi="Century Gothic" w:cstheme="minorHAnsi"/>
              </w:rPr>
              <w:t>NIE</w:t>
            </w:r>
          </w:p>
        </w:tc>
      </w:tr>
      <w:tr w:rsidR="00212D83" w:rsidRPr="00E446C9" w14:paraId="26C4D0B5" w14:textId="77777777" w:rsidTr="00E220C6">
        <w:trPr>
          <w:trHeight w:val="399"/>
        </w:trPr>
        <w:tc>
          <w:tcPr>
            <w:tcW w:w="0" w:type="auto"/>
          </w:tcPr>
          <w:p w14:paraId="1DB43360" w14:textId="49E1D6F1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14.</w:t>
            </w:r>
          </w:p>
        </w:tc>
        <w:tc>
          <w:tcPr>
            <w:tcW w:w="4758" w:type="dxa"/>
          </w:tcPr>
          <w:p w14:paraId="7E16118F" w14:textId="3DDE8C2B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Czy projekt przewiduje działania komercjalizacyjne?</w:t>
            </w:r>
          </w:p>
        </w:tc>
        <w:tc>
          <w:tcPr>
            <w:tcW w:w="1837" w:type="dxa"/>
            <w:vAlign w:val="center"/>
          </w:tcPr>
          <w:p w14:paraId="2FAC8ECB" w14:textId="05F13EA9" w:rsidR="00212D83" w:rsidRPr="00E446C9" w:rsidRDefault="00212D83" w:rsidP="00212D83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E446C9">
              <w:rPr>
                <w:rFonts w:ascii="Century Gothic" w:hAnsi="Century Gothic" w:cstheme="minorHAnsi"/>
              </w:rPr>
              <w:t>TAK</w:t>
            </w:r>
          </w:p>
        </w:tc>
        <w:tc>
          <w:tcPr>
            <w:tcW w:w="1973" w:type="dxa"/>
            <w:gridSpan w:val="2"/>
            <w:vAlign w:val="center"/>
          </w:tcPr>
          <w:p w14:paraId="09EEBC92" w14:textId="47D2D6F6" w:rsidR="00212D83" w:rsidRPr="00E446C9" w:rsidRDefault="00212D83" w:rsidP="00212D83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E446C9">
              <w:rPr>
                <w:rFonts w:ascii="Century Gothic" w:hAnsi="Century Gothic"/>
              </w:rPr>
              <w:t>NIE</w:t>
            </w:r>
          </w:p>
        </w:tc>
      </w:tr>
      <w:tr w:rsidR="00212D83" w:rsidRPr="00E446C9" w14:paraId="21317165" w14:textId="77777777" w:rsidTr="00E220C6">
        <w:trPr>
          <w:trHeight w:val="484"/>
        </w:trPr>
        <w:tc>
          <w:tcPr>
            <w:tcW w:w="0" w:type="auto"/>
          </w:tcPr>
          <w:p w14:paraId="33EEC3B5" w14:textId="2837AAFE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15.</w:t>
            </w:r>
          </w:p>
        </w:tc>
        <w:tc>
          <w:tcPr>
            <w:tcW w:w="4758" w:type="dxa"/>
          </w:tcPr>
          <w:p w14:paraId="5FD20318" w14:textId="684DB756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Czy niezbędne jest zamówienie usług zewnętrznych w celu przygotowania projektu?</w:t>
            </w:r>
          </w:p>
        </w:tc>
        <w:tc>
          <w:tcPr>
            <w:tcW w:w="1837" w:type="dxa"/>
            <w:vAlign w:val="center"/>
          </w:tcPr>
          <w:p w14:paraId="16CD9879" w14:textId="1F5A03A9" w:rsidR="00212D83" w:rsidRPr="00E446C9" w:rsidRDefault="00212D83" w:rsidP="00212D83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E446C9">
              <w:rPr>
                <w:rFonts w:ascii="Century Gothic" w:hAnsi="Century Gothic" w:cstheme="minorHAnsi"/>
              </w:rPr>
              <w:t>TAK</w:t>
            </w:r>
          </w:p>
        </w:tc>
        <w:tc>
          <w:tcPr>
            <w:tcW w:w="1973" w:type="dxa"/>
            <w:gridSpan w:val="2"/>
            <w:vAlign w:val="center"/>
          </w:tcPr>
          <w:p w14:paraId="685F0AE2" w14:textId="7447592F" w:rsidR="00212D83" w:rsidRPr="00E446C9" w:rsidRDefault="00212D83" w:rsidP="00212D83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E446C9">
              <w:rPr>
                <w:rFonts w:ascii="Century Gothic" w:hAnsi="Century Gothic" w:cstheme="minorHAnsi"/>
              </w:rPr>
              <w:t>NIE</w:t>
            </w:r>
          </w:p>
        </w:tc>
      </w:tr>
      <w:tr w:rsidR="00212D83" w:rsidRPr="00E446C9" w14:paraId="3014F93A" w14:textId="77777777" w:rsidTr="00E220C6">
        <w:trPr>
          <w:trHeight w:val="484"/>
        </w:trPr>
        <w:tc>
          <w:tcPr>
            <w:tcW w:w="0" w:type="auto"/>
          </w:tcPr>
          <w:p w14:paraId="415BDF91" w14:textId="74531FAA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16.</w:t>
            </w:r>
          </w:p>
        </w:tc>
        <w:tc>
          <w:tcPr>
            <w:tcW w:w="4758" w:type="dxa"/>
          </w:tcPr>
          <w:p w14:paraId="4605F2DE" w14:textId="21A13ADC" w:rsidR="00212D83" w:rsidRPr="00E446C9" w:rsidRDefault="00212D83" w:rsidP="00212D83">
            <w:pPr>
              <w:spacing w:before="60" w:after="60"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446C9">
              <w:rPr>
                <w:rFonts w:ascii="Century Gothic" w:hAnsi="Century Gothic" w:cstheme="minorHAnsi"/>
                <w:sz w:val="20"/>
                <w:szCs w:val="20"/>
              </w:rPr>
              <w:t>Czy projekt obejmuje niekomercyjne badania kliniczne?</w:t>
            </w:r>
          </w:p>
        </w:tc>
        <w:tc>
          <w:tcPr>
            <w:tcW w:w="1837" w:type="dxa"/>
            <w:vAlign w:val="center"/>
          </w:tcPr>
          <w:p w14:paraId="6D42FCCC" w14:textId="5500B306" w:rsidR="00212D83" w:rsidRPr="00E446C9" w:rsidRDefault="00212D83" w:rsidP="00212D83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E446C9">
              <w:rPr>
                <w:rFonts w:ascii="Century Gothic" w:hAnsi="Century Gothic" w:cstheme="minorHAnsi"/>
              </w:rPr>
              <w:t>TAK</w:t>
            </w:r>
          </w:p>
        </w:tc>
        <w:tc>
          <w:tcPr>
            <w:tcW w:w="1973" w:type="dxa"/>
            <w:gridSpan w:val="2"/>
            <w:vAlign w:val="center"/>
          </w:tcPr>
          <w:p w14:paraId="3DE90942" w14:textId="404AD9C7" w:rsidR="00212D83" w:rsidRPr="00E446C9" w:rsidRDefault="00212D83" w:rsidP="00212D83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E446C9">
              <w:rPr>
                <w:rFonts w:ascii="Century Gothic" w:hAnsi="Century Gothic" w:cstheme="minorHAnsi"/>
              </w:rPr>
              <w:t>NIE</w:t>
            </w:r>
          </w:p>
        </w:tc>
      </w:tr>
    </w:tbl>
    <w:p w14:paraId="54E7C370" w14:textId="77777777" w:rsidR="00752482" w:rsidRPr="00E446C9" w:rsidRDefault="00752482" w:rsidP="00725131">
      <w:pPr>
        <w:spacing w:before="60" w:after="60" w:line="24" w:lineRule="atLeast"/>
        <w:rPr>
          <w:rFonts w:ascii="Century Gothic" w:hAnsi="Century Gothic" w:cstheme="minorHAnsi"/>
          <w:b/>
        </w:rPr>
      </w:pPr>
    </w:p>
    <w:p w14:paraId="5D5784DE" w14:textId="69AD3BC3" w:rsidR="002852EC" w:rsidRPr="00E446C9" w:rsidRDefault="006C07B7" w:rsidP="0031169E">
      <w:pPr>
        <w:spacing w:before="60" w:after="60" w:line="24" w:lineRule="atLeast"/>
        <w:jc w:val="both"/>
        <w:rPr>
          <w:rFonts w:ascii="Century Gothic" w:hAnsi="Century Gothic" w:cstheme="minorHAnsi"/>
          <w:b/>
          <w:sz w:val="20"/>
          <w:szCs w:val="20"/>
        </w:rPr>
      </w:pPr>
      <w:r w:rsidRPr="00E446C9">
        <w:rPr>
          <w:rFonts w:ascii="Century Gothic" w:hAnsi="Century Gothic" w:cstheme="minorHAnsi"/>
          <w:b/>
          <w:sz w:val="20"/>
          <w:szCs w:val="20"/>
        </w:rPr>
        <w:t>Oświadczam, że bezpośredni przełożony oraz kierownicy jednostek, w których będzie realizowany projekt, akceptują udział swoich jednostek</w:t>
      </w:r>
      <w:r w:rsidR="00365E1D" w:rsidRPr="00E446C9"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Pr="00E446C9">
        <w:rPr>
          <w:rFonts w:ascii="Century Gothic" w:hAnsi="Century Gothic" w:cstheme="minorHAnsi"/>
          <w:b/>
          <w:sz w:val="20"/>
          <w:szCs w:val="20"/>
        </w:rPr>
        <w:t>w przedsięwzięciu.</w:t>
      </w:r>
    </w:p>
    <w:sectPr w:rsidR="002852EC" w:rsidRPr="00E446C9" w:rsidSect="005862F3">
      <w:headerReference w:type="default" r:id="rId11"/>
      <w:pgSz w:w="11906" w:h="16838"/>
      <w:pgMar w:top="1985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643C2" w14:textId="77777777" w:rsidR="00757DBB" w:rsidRDefault="00757DBB" w:rsidP="000A396A">
      <w:pPr>
        <w:spacing w:after="0" w:line="240" w:lineRule="auto"/>
      </w:pPr>
      <w:r>
        <w:separator/>
      </w:r>
    </w:p>
  </w:endnote>
  <w:endnote w:type="continuationSeparator" w:id="0">
    <w:p w14:paraId="7C7FDB19" w14:textId="77777777" w:rsidR="00757DBB" w:rsidRDefault="00757DBB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99950" w14:textId="77777777" w:rsidR="00757DBB" w:rsidRDefault="00757DBB" w:rsidP="000A396A">
      <w:pPr>
        <w:spacing w:after="0" w:line="240" w:lineRule="auto"/>
      </w:pPr>
      <w:r>
        <w:separator/>
      </w:r>
    </w:p>
  </w:footnote>
  <w:footnote w:type="continuationSeparator" w:id="0">
    <w:p w14:paraId="5B4655D5" w14:textId="77777777" w:rsidR="00757DBB" w:rsidRDefault="00757DBB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E0BAF" w14:textId="7C7B94E5" w:rsidR="000A396A" w:rsidRDefault="005862F3" w:rsidP="000A396A">
    <w:pPr>
      <w:pStyle w:val="Nagwek"/>
      <w:ind w:left="-1417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3601E2B" wp14:editId="12FB5F42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52800" cy="10682297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06822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07B7">
      <w:rPr>
        <w:noProof/>
        <w:lang w:eastAsia="pl-PL"/>
      </w:rPr>
      <w:t>I</w:t>
    </w:r>
  </w:p>
  <w:p w14:paraId="2C0C0A02" w14:textId="64E8A918" w:rsidR="006C07B7" w:rsidRDefault="006C07B7" w:rsidP="000A396A">
    <w:pPr>
      <w:pStyle w:val="Nagwek"/>
      <w:ind w:left="-1417"/>
      <w:rPr>
        <w:noProof/>
        <w:lang w:eastAsia="pl-PL"/>
      </w:rPr>
    </w:pPr>
  </w:p>
  <w:p w14:paraId="10884B04" w14:textId="77777777" w:rsidR="002D37FA" w:rsidRDefault="002D37FA" w:rsidP="002D37FA">
    <w:pPr>
      <w:pStyle w:val="Nagwek"/>
      <w:ind w:left="-1417"/>
      <w:jc w:val="right"/>
      <w:rPr>
        <w:b/>
        <w:noProof/>
        <w:color w:val="023F87"/>
        <w:sz w:val="32"/>
        <w:szCs w:val="32"/>
        <w:lang w:eastAsia="pl-PL"/>
      </w:rPr>
    </w:pPr>
  </w:p>
  <w:p w14:paraId="4CABEAAA" w14:textId="5FA9CF73" w:rsidR="006C07B7" w:rsidRPr="002D37FA" w:rsidRDefault="006C07B7" w:rsidP="002D37FA">
    <w:pPr>
      <w:pStyle w:val="Nagwek"/>
      <w:ind w:left="-1417"/>
      <w:jc w:val="right"/>
      <w:rPr>
        <w:b/>
        <w:color w:val="023F87"/>
        <w:sz w:val="32"/>
        <w:szCs w:val="32"/>
      </w:rPr>
    </w:pPr>
    <w:r w:rsidRPr="002D37FA">
      <w:rPr>
        <w:b/>
        <w:noProof/>
        <w:color w:val="023F87"/>
        <w:sz w:val="32"/>
        <w:szCs w:val="32"/>
        <w:lang w:eastAsia="pl-PL"/>
      </w:rPr>
      <w:t>INFORMACYJNA KARTA PROJEKTU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25E2"/>
    <w:multiLevelType w:val="hybridMultilevel"/>
    <w:tmpl w:val="F9666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B098E"/>
    <w:multiLevelType w:val="multilevel"/>
    <w:tmpl w:val="964438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922A5"/>
    <w:multiLevelType w:val="multilevel"/>
    <w:tmpl w:val="7A660702"/>
    <w:lvl w:ilvl="0">
      <w:start w:val="1"/>
      <w:numFmt w:val="decimal"/>
      <w:lvlText w:val="%1."/>
      <w:lvlJc w:val="left"/>
      <w:pPr>
        <w:ind w:left="757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63093658">
    <w:abstractNumId w:val="0"/>
  </w:num>
  <w:num w:numId="2" w16cid:durableId="1967394779">
    <w:abstractNumId w:val="1"/>
  </w:num>
  <w:num w:numId="3" w16cid:durableId="1230380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34D92"/>
    <w:rsid w:val="000365A5"/>
    <w:rsid w:val="000605C7"/>
    <w:rsid w:val="000A396A"/>
    <w:rsid w:val="000C3135"/>
    <w:rsid w:val="001D2BBC"/>
    <w:rsid w:val="00212D83"/>
    <w:rsid w:val="00217CCF"/>
    <w:rsid w:val="00261DF4"/>
    <w:rsid w:val="002677D9"/>
    <w:rsid w:val="00283ED6"/>
    <w:rsid w:val="002852EC"/>
    <w:rsid w:val="00293AA3"/>
    <w:rsid w:val="002B58E9"/>
    <w:rsid w:val="002D37FA"/>
    <w:rsid w:val="002E5FA1"/>
    <w:rsid w:val="0031169E"/>
    <w:rsid w:val="00326B54"/>
    <w:rsid w:val="00365E1D"/>
    <w:rsid w:val="003D298F"/>
    <w:rsid w:val="003D5BEA"/>
    <w:rsid w:val="00401CCA"/>
    <w:rsid w:val="004C125A"/>
    <w:rsid w:val="004C2410"/>
    <w:rsid w:val="004F2718"/>
    <w:rsid w:val="005341AC"/>
    <w:rsid w:val="00546E01"/>
    <w:rsid w:val="00554394"/>
    <w:rsid w:val="005566B1"/>
    <w:rsid w:val="00557BA9"/>
    <w:rsid w:val="00582625"/>
    <w:rsid w:val="005862F3"/>
    <w:rsid w:val="00587255"/>
    <w:rsid w:val="005D2983"/>
    <w:rsid w:val="005F250D"/>
    <w:rsid w:val="0061174D"/>
    <w:rsid w:val="006136E3"/>
    <w:rsid w:val="006A70E0"/>
    <w:rsid w:val="006C07B7"/>
    <w:rsid w:val="006D7D77"/>
    <w:rsid w:val="006F5608"/>
    <w:rsid w:val="0070227E"/>
    <w:rsid w:val="00705A25"/>
    <w:rsid w:val="007070CB"/>
    <w:rsid w:val="00725131"/>
    <w:rsid w:val="00734336"/>
    <w:rsid w:val="00752482"/>
    <w:rsid w:val="00757DBB"/>
    <w:rsid w:val="00770B63"/>
    <w:rsid w:val="00771ED9"/>
    <w:rsid w:val="007725ED"/>
    <w:rsid w:val="007A1710"/>
    <w:rsid w:val="007E1F9F"/>
    <w:rsid w:val="0085013A"/>
    <w:rsid w:val="0087502F"/>
    <w:rsid w:val="00882783"/>
    <w:rsid w:val="008901A0"/>
    <w:rsid w:val="008A6FD9"/>
    <w:rsid w:val="00964D97"/>
    <w:rsid w:val="00975BD6"/>
    <w:rsid w:val="009850CB"/>
    <w:rsid w:val="00997CB5"/>
    <w:rsid w:val="00A06DD6"/>
    <w:rsid w:val="00A860B7"/>
    <w:rsid w:val="00B3178E"/>
    <w:rsid w:val="00B4309E"/>
    <w:rsid w:val="00B635E2"/>
    <w:rsid w:val="00B77CC9"/>
    <w:rsid w:val="00BF7A2C"/>
    <w:rsid w:val="00C11E5D"/>
    <w:rsid w:val="00C82175"/>
    <w:rsid w:val="00C96CBA"/>
    <w:rsid w:val="00CB28CC"/>
    <w:rsid w:val="00D20F0E"/>
    <w:rsid w:val="00D35DCC"/>
    <w:rsid w:val="00D63629"/>
    <w:rsid w:val="00DB7E47"/>
    <w:rsid w:val="00E0540B"/>
    <w:rsid w:val="00E220C6"/>
    <w:rsid w:val="00E40229"/>
    <w:rsid w:val="00E446C9"/>
    <w:rsid w:val="00EC3F02"/>
    <w:rsid w:val="00FA009E"/>
    <w:rsid w:val="00FD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CDD336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paragraph" w:styleId="Akapitzlist">
    <w:name w:val="List Paragraph"/>
    <w:basedOn w:val="Normalny"/>
    <w:uiPriority w:val="34"/>
    <w:qFormat/>
    <w:rsid w:val="00B317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2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AE8FEDAD054545896584FD5CEDBD3E" ma:contentTypeVersion="13" ma:contentTypeDescription="Utwórz nowy dokument." ma:contentTypeScope="" ma:versionID="b0781389e76754d62c23b5a8bcbbeb93">
  <xsd:schema xmlns:xsd="http://www.w3.org/2001/XMLSchema" xmlns:xs="http://www.w3.org/2001/XMLSchema" xmlns:p="http://schemas.microsoft.com/office/2006/metadata/properties" xmlns:ns3="3a238c5f-480d-4e9d-84dc-0140ab114a18" xmlns:ns4="78b6e010-96ac-4783-8aa4-aad93180dde1" targetNamespace="http://schemas.microsoft.com/office/2006/metadata/properties" ma:root="true" ma:fieldsID="688a06932890d4b1ada4c23e9e18eb56" ns3:_="" ns4:_="">
    <xsd:import namespace="3a238c5f-480d-4e9d-84dc-0140ab114a18"/>
    <xsd:import namespace="78b6e010-96ac-4783-8aa4-aad93180dd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38c5f-480d-4e9d-84dc-0140ab114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6e010-96ac-4783-8aa4-aad93180dd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41068-33D6-4F70-9D40-F827443213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A9FC0D-0A90-4C41-87D1-D6105C1E8A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D7CB84-F7CB-4FC6-9CB3-A579C003C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38c5f-480d-4e9d-84dc-0140ab114a18"/>
    <ds:schemaRef ds:uri="78b6e010-96ac-4783-8aa4-aad93180dd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30A8DA-A399-4BDB-95D9-30D093F7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Małgorzata Szydłowska Czyżak</cp:lastModifiedBy>
  <cp:revision>7</cp:revision>
  <cp:lastPrinted>2021-08-12T11:10:00Z</cp:lastPrinted>
  <dcterms:created xsi:type="dcterms:W3CDTF">2021-12-06T09:49:00Z</dcterms:created>
  <dcterms:modified xsi:type="dcterms:W3CDTF">2025-09-25T07:41:00Z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0x01010098AE8FEDAD054545896584FD5CEDBD3E</vt:lpwstr>
  </property>
</Properties>
</file>